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899"/>
      </w:tblGrid>
      <w:tr w:rsidR="00C915B3" w:rsidRPr="006845D5" w:rsidTr="00876D57">
        <w:trPr>
          <w:cantSplit/>
          <w:trHeight w:hRule="exact" w:val="454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C915B3" w:rsidRPr="006845D5" w:rsidRDefault="00C915B3" w:rsidP="00876D57">
            <w:pPr>
              <w:jc w:val="left"/>
              <w:rPr>
                <w:rFonts w:ascii="ＭＳ Ｐゴシック" w:eastAsia="ＭＳ Ｐゴシック" w:hAnsi="ＭＳ ゴシック"/>
                <w:sz w:val="16"/>
              </w:rPr>
            </w:pPr>
            <w:r w:rsidRPr="006845D5">
              <w:rPr>
                <w:rFonts w:ascii="ＭＳ Ｐゴシック" w:eastAsia="ＭＳ Ｐゴシック" w:hAnsi="ＭＳ ゴシック"/>
              </w:rPr>
              <w:br w:type="page"/>
            </w:r>
            <w:r w:rsidRPr="006845D5">
              <w:rPr>
                <w:rFonts w:ascii="ＭＳ Ｐゴシック" w:eastAsia="ＭＳ Ｐゴシック" w:hAnsi="ＭＳ ゴシック" w:hint="eastAsia"/>
              </w:rPr>
              <w:t xml:space="preserve"> 様式１号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C915B3" w:rsidRPr="006845D5" w:rsidRDefault="00C915B3" w:rsidP="00876D57">
            <w:pPr>
              <w:jc w:val="right"/>
              <w:rPr>
                <w:rFonts w:ascii="ＭＳ Ｐゴシック" w:eastAsia="ＭＳ Ｐゴシック" w:hAnsi="ＭＳ ゴシック"/>
                <w:sz w:val="16"/>
              </w:rPr>
            </w:pPr>
            <w:r w:rsidRPr="006845D5">
              <w:rPr>
                <w:rFonts w:ascii="ＭＳ Ｐゴシック" w:eastAsia="ＭＳ Ｐゴシック" w:hAnsi="ＭＳ ゴシック" w:hint="eastAsia"/>
                <w:sz w:val="16"/>
              </w:rPr>
              <w:t>受付番号　第　　　　　　　　号</w:t>
            </w:r>
          </w:p>
        </w:tc>
      </w:tr>
      <w:tr w:rsidR="00C915B3" w:rsidRPr="006845D5" w:rsidTr="00876D57">
        <w:trPr>
          <w:trHeight w:val="13075"/>
        </w:trPr>
        <w:tc>
          <w:tcPr>
            <w:tcW w:w="96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15B3" w:rsidRPr="006845D5" w:rsidRDefault="00C915B3" w:rsidP="00876D57">
            <w:pPr>
              <w:spacing w:line="360" w:lineRule="auto"/>
              <w:ind w:leftChars="118" w:left="253" w:rightChars="156" w:right="334"/>
              <w:jc w:val="center"/>
              <w:rPr>
                <w:rFonts w:ascii="ＭＳ Ｐゴシック" w:eastAsia="ＭＳ Ｐゴシック" w:hAnsi="ＭＳ ゴシック"/>
                <w:sz w:val="20"/>
              </w:rPr>
            </w:pPr>
          </w:p>
          <w:p w:rsidR="00C915B3" w:rsidRPr="006845D5" w:rsidRDefault="00C915B3" w:rsidP="00876D57">
            <w:pPr>
              <w:ind w:leftChars="118" w:left="253" w:rightChars="156" w:right="334"/>
              <w:jc w:val="center"/>
              <w:rPr>
                <w:rFonts w:ascii="ＭＳ Ｐゴシック" w:eastAsia="ＭＳ Ｐゴシック" w:hAnsi="ＭＳ ゴシック"/>
                <w:sz w:val="24"/>
              </w:rPr>
            </w:pPr>
            <w:r w:rsidRPr="006845D5">
              <w:rPr>
                <w:rFonts w:ascii="ＭＳ Ｐゴシック" w:eastAsia="ＭＳ Ｐゴシック" w:hAnsi="ＭＳ ゴシック" w:hint="eastAsia"/>
                <w:sz w:val="24"/>
              </w:rPr>
              <w:t>直 結 式　給 水 水 圧 協 議 申 込 書</w:t>
            </w:r>
          </w:p>
          <w:p w:rsidR="00C915B3" w:rsidRPr="006845D5" w:rsidRDefault="00C915B3" w:rsidP="00876D57">
            <w:pPr>
              <w:ind w:leftChars="118" w:left="253" w:rightChars="156" w:right="334"/>
              <w:jc w:val="right"/>
              <w:rPr>
                <w:rFonts w:ascii="ＭＳ Ｐゴシック" w:eastAsia="ＭＳ Ｐゴシック" w:hAnsi="ＭＳ ゴシック"/>
              </w:rPr>
            </w:pPr>
          </w:p>
          <w:p w:rsidR="00C915B3" w:rsidRPr="006845D5" w:rsidRDefault="00C915B3" w:rsidP="00876D57">
            <w:pPr>
              <w:ind w:leftChars="118" w:left="253" w:rightChars="156" w:right="334"/>
              <w:jc w:val="right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令和　　　年　　　月　　　日</w:t>
            </w:r>
          </w:p>
          <w:p w:rsidR="00C915B3" w:rsidRPr="006845D5" w:rsidRDefault="00C915B3" w:rsidP="00876D57">
            <w:pPr>
              <w:spacing w:line="320" w:lineRule="exact"/>
              <w:ind w:leftChars="118" w:left="253" w:rightChars="156" w:right="33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伊丹市上下水道事業管理者　様</w:t>
            </w:r>
          </w:p>
          <w:p w:rsidR="00C915B3" w:rsidRPr="006845D5" w:rsidRDefault="00C915B3" w:rsidP="00876D57">
            <w:pPr>
              <w:ind w:leftChars="118" w:left="253" w:rightChars="156" w:right="334"/>
              <w:rPr>
                <w:rFonts w:ascii="ＭＳ Ｐゴシック" w:eastAsia="ＭＳ Ｐゴシック" w:hAnsi="ＭＳ ゴシック"/>
              </w:rPr>
            </w:pPr>
          </w:p>
          <w:p w:rsidR="00C915B3" w:rsidRPr="006845D5" w:rsidRDefault="00C915B3" w:rsidP="00876D57">
            <w:pPr>
              <w:spacing w:line="300" w:lineRule="exact"/>
              <w:ind w:firstLineChars="1215" w:firstLine="2602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申　込　者　　　 　住　　　所</w:t>
            </w:r>
          </w:p>
          <w:p w:rsidR="00C915B3" w:rsidRPr="006845D5" w:rsidRDefault="00C915B3" w:rsidP="00876D57">
            <w:pPr>
              <w:spacing w:line="300" w:lineRule="exact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66675</wp:posOffset>
                      </wp:positionV>
                      <wp:extent cx="2446020" cy="0"/>
                      <wp:effectExtent l="5080" t="13970" r="6350" b="508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DF533" id="直線コネクタ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5.25pt" to="465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" strokeweight=".5pt">
                      <v:stroke dashstyle="dash"/>
                    </v:line>
                  </w:pict>
                </mc:Fallback>
              </mc:AlternateContent>
            </w:r>
          </w:p>
          <w:p w:rsidR="00C915B3" w:rsidRPr="006845D5" w:rsidRDefault="00C915B3" w:rsidP="00876D57">
            <w:pPr>
              <w:spacing w:line="300" w:lineRule="exact"/>
              <w:ind w:firstLineChars="2000" w:firstLine="4283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氏　　　名　　　　　　　　　　　　　　　　　　　　　　　　　</w:t>
            </w:r>
          </w:p>
          <w:p w:rsidR="00C915B3" w:rsidRPr="006845D5" w:rsidRDefault="00C915B3" w:rsidP="00876D57">
            <w:pPr>
              <w:spacing w:line="300" w:lineRule="exact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67945</wp:posOffset>
                      </wp:positionV>
                      <wp:extent cx="2446020" cy="0"/>
                      <wp:effectExtent l="5080" t="5715" r="6350" b="1333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FDCD4" id="直線コネクタ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5.35pt" to="465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" strokeweight=".5pt">
                      <v:stroke dashstyle="dash"/>
                    </v:line>
                  </w:pict>
                </mc:Fallback>
              </mc:AlternateContent>
            </w:r>
          </w:p>
          <w:p w:rsidR="00C915B3" w:rsidRPr="006845D5" w:rsidRDefault="00C915B3" w:rsidP="00876D57">
            <w:pPr>
              <w:spacing w:line="300" w:lineRule="exact"/>
              <w:ind w:firstLineChars="2533" w:firstLine="5425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担当者氏名</w:t>
            </w:r>
          </w:p>
          <w:p w:rsidR="00C915B3" w:rsidRPr="006845D5" w:rsidRDefault="00C915B3" w:rsidP="00876D57">
            <w:pPr>
              <w:spacing w:beforeLines="50" w:before="176" w:line="300" w:lineRule="exact"/>
              <w:ind w:firstLineChars="2846" w:firstLine="5526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3175</wp:posOffset>
                      </wp:positionV>
                      <wp:extent cx="2446020" cy="0"/>
                      <wp:effectExtent l="5080" t="7620" r="6350" b="1143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4E5B0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.25pt" to="46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" strokeweight=".5pt">
                      <v:stroke dashstyle="dash"/>
                    </v:line>
                  </w:pict>
                </mc:Fallback>
              </mc:AlternateContent>
            </w:r>
            <w:r w:rsidRPr="006845D5">
              <w:rPr>
                <w:rFonts w:ascii="ＭＳ Ｐゴシック" w:eastAsia="ＭＳ Ｐゴシック" w:hAnsi="ＭＳ ゴシック"/>
              </w:rPr>
              <w:t>TEL.</w:t>
            </w:r>
          </w:p>
          <w:p w:rsidR="00C915B3" w:rsidRPr="006845D5" w:rsidRDefault="00C915B3" w:rsidP="00876D57">
            <w:pPr>
              <w:spacing w:line="300" w:lineRule="exact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4445</wp:posOffset>
                      </wp:positionV>
                      <wp:extent cx="2446020" cy="0"/>
                      <wp:effectExtent l="5080" t="6350" r="6350" b="1270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0DBB7" id="直線コネクタ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.35pt" to="465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" strokeweight=".5pt">
                      <v:stroke dashstyle="dash"/>
                    </v:line>
                  </w:pict>
                </mc:Fallback>
              </mc:AlternateContent>
            </w:r>
          </w:p>
          <w:p w:rsidR="00C915B3" w:rsidRPr="006845D5" w:rsidRDefault="00C915B3" w:rsidP="00876D57">
            <w:pPr>
              <w:spacing w:line="300" w:lineRule="exact"/>
              <w:ind w:firstLineChars="1215" w:firstLine="2602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指定給水装置　　 名　　　称</w:t>
            </w:r>
          </w:p>
          <w:p w:rsidR="00C915B3" w:rsidRPr="006845D5" w:rsidRDefault="00C915B3" w:rsidP="00876D57">
            <w:pPr>
              <w:spacing w:line="300" w:lineRule="exact"/>
              <w:ind w:firstLineChars="1215" w:firstLine="2602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工事事業者</w:t>
            </w: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71755</wp:posOffset>
                      </wp:positionV>
                      <wp:extent cx="2446020" cy="0"/>
                      <wp:effectExtent l="5080" t="6985" r="6350" b="1206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6F534" id="直線コネクタ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5.65pt" to="465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" strokeweight=".5pt">
                      <v:stroke dashstyle="dash"/>
                    </v:line>
                  </w:pict>
                </mc:Fallback>
              </mc:AlternateContent>
            </w:r>
          </w:p>
          <w:p w:rsidR="00C915B3" w:rsidRPr="006845D5" w:rsidRDefault="00C915B3" w:rsidP="00876D57">
            <w:pPr>
              <w:spacing w:line="300" w:lineRule="exact"/>
              <w:ind w:firstLineChars="2005" w:firstLine="429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主任技術者　　　　　　　　　　　　　　　　　　　　　　　　</w:t>
            </w:r>
          </w:p>
          <w:p w:rsidR="00C915B3" w:rsidRPr="006845D5" w:rsidRDefault="00C915B3" w:rsidP="00876D57">
            <w:pPr>
              <w:spacing w:line="300" w:lineRule="exact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67945</wp:posOffset>
                      </wp:positionV>
                      <wp:extent cx="2446020" cy="0"/>
                      <wp:effectExtent l="5080" t="12700" r="6350" b="63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C4E0A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5.35pt" to="465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" strokeweight=".5pt">
                      <v:stroke dashstyle="dash"/>
                    </v:line>
                  </w:pict>
                </mc:Fallback>
              </mc:AlternateContent>
            </w:r>
          </w:p>
          <w:p w:rsidR="00C915B3" w:rsidRPr="006845D5" w:rsidRDefault="00C915B3" w:rsidP="00876D57">
            <w:pPr>
              <w:spacing w:line="300" w:lineRule="exact"/>
              <w:ind w:firstLineChars="2533" w:firstLine="5425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担当者氏名</w:t>
            </w:r>
          </w:p>
          <w:p w:rsidR="00C915B3" w:rsidRPr="006845D5" w:rsidRDefault="00C915B3" w:rsidP="00876D57">
            <w:pPr>
              <w:spacing w:beforeLines="50" w:before="176" w:line="300" w:lineRule="exact"/>
              <w:ind w:firstLineChars="2846" w:firstLine="5526"/>
              <w:rPr>
                <w:rFonts w:ascii="ＭＳ Ｐゴシック" w:eastAsia="ＭＳ Ｐゴシック" w:hAnsi="ＭＳ ゴシック"/>
                <w:noProof/>
                <w:sz w:val="18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3175</wp:posOffset>
                      </wp:positionV>
                      <wp:extent cx="2446020" cy="0"/>
                      <wp:effectExtent l="5080" t="5080" r="6350" b="1397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10504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.25pt" to="46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" strokeweight=".5pt">
                      <v:stroke dashstyle="dash"/>
                    </v:line>
                  </w:pict>
                </mc:Fallback>
              </mc:AlternateContent>
            </w:r>
            <w:r w:rsidRPr="006845D5">
              <w:rPr>
                <w:rFonts w:ascii="ＭＳ Ｐゴシック" w:eastAsia="ＭＳ Ｐゴシック" w:hAnsi="ＭＳ ゴシック"/>
              </w:rPr>
              <w:t>TEL.</w:t>
            </w:r>
          </w:p>
          <w:p w:rsidR="00C915B3" w:rsidRPr="006845D5" w:rsidRDefault="00C915B3" w:rsidP="00876D57">
            <w:pPr>
              <w:spacing w:line="300" w:lineRule="exact"/>
              <w:ind w:left="4877" w:hangingChars="2800" w:hanging="4877"/>
              <w:jc w:val="right"/>
              <w:rPr>
                <w:rFonts w:ascii="ＭＳ Ｐゴシック" w:eastAsia="ＭＳ Ｐゴシック" w:hAnsi="ＭＳ ゴシック"/>
                <w:noProof/>
                <w:sz w:val="18"/>
              </w:rPr>
            </w:pPr>
            <w:r w:rsidRPr="006845D5">
              <w:rPr>
                <w:rFonts w:ascii="ＭＳ Ｐゴシック" w:eastAsia="ＭＳ Ｐゴシック" w:hAnsi="ＭＳ ゴシック" w:hint="eastAsia"/>
                <w:noProof/>
                <w:sz w:val="18"/>
              </w:rPr>
              <w:t xml:space="preserve">　　　　　　　　　　　　　　　　　　　　　　　　　　　　　　　　　　　　</w:t>
            </w:r>
            <w:r w:rsidRPr="006845D5">
              <w:rPr>
                <w:rFonts w:ascii="ＭＳ Ｐゴシック" w:eastAsia="ＭＳ Ｐ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4445</wp:posOffset>
                      </wp:positionV>
                      <wp:extent cx="2446020" cy="0"/>
                      <wp:effectExtent l="5080" t="13335" r="6350" b="571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362D4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.35pt" to="465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" strokeweight=".5pt">
                      <v:stroke dashstyle="dash"/>
                    </v:line>
                  </w:pict>
                </mc:Fallback>
              </mc:AlternateContent>
            </w:r>
          </w:p>
          <w:p w:rsidR="00C915B3" w:rsidRPr="006845D5" w:rsidRDefault="00C915B3" w:rsidP="00876D57">
            <w:pPr>
              <w:spacing w:line="300" w:lineRule="exact"/>
              <w:ind w:left="4877" w:hangingChars="2800" w:hanging="4877"/>
              <w:jc w:val="left"/>
              <w:rPr>
                <w:rFonts w:ascii="ＭＳ Ｐゴシック" w:eastAsia="ＭＳ Ｐゴシック" w:hAnsi="ＭＳ ゴシック"/>
                <w:sz w:val="18"/>
              </w:rPr>
            </w:pPr>
          </w:p>
          <w:p w:rsidR="00C915B3" w:rsidRPr="006845D5" w:rsidRDefault="00C915B3" w:rsidP="00876D57">
            <w:pPr>
              <w:spacing w:line="300" w:lineRule="exact"/>
              <w:ind w:left="5997" w:hangingChars="2800" w:hanging="5997"/>
              <w:jc w:val="left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次のとおり直結式給水に係る水圧協議を申込みます。</w:t>
            </w:r>
          </w:p>
          <w:p w:rsidR="00C915B3" w:rsidRPr="006845D5" w:rsidRDefault="00C915B3" w:rsidP="00876D57">
            <w:pPr>
              <w:spacing w:afterLines="50" w:after="176"/>
              <w:ind w:leftChars="118" w:left="253" w:rightChars="156" w:right="33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１　給水方式　　　　　　　直　圧　/　増　圧　　　　</w:t>
            </w:r>
          </w:p>
          <w:p w:rsidR="00C915B3" w:rsidRPr="006845D5" w:rsidRDefault="00C915B3" w:rsidP="00876D57">
            <w:pPr>
              <w:ind w:leftChars="118" w:left="253" w:rightChars="156" w:right="33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２　協議場所</w:t>
            </w:r>
          </w:p>
          <w:p w:rsidR="00C915B3" w:rsidRPr="006845D5" w:rsidRDefault="00C915B3" w:rsidP="00876D57">
            <w:pPr>
              <w:ind w:rightChars="156" w:right="334" w:firstLineChars="500" w:firstLine="1071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住　　　所　　　　伊丹市</w:t>
            </w:r>
          </w:p>
          <w:p w:rsidR="00C915B3" w:rsidRPr="006845D5" w:rsidRDefault="00C915B3" w:rsidP="00876D57">
            <w:pPr>
              <w:ind w:leftChars="527" w:left="1129" w:rightChars="156" w:right="334"/>
              <w:rPr>
                <w:rFonts w:ascii="ＭＳ Ｐゴシック" w:eastAsia="ＭＳ Ｐゴシック" w:hAnsi="ＭＳ ゴシック"/>
              </w:rPr>
            </w:pPr>
          </w:p>
          <w:p w:rsidR="00C915B3" w:rsidRPr="006845D5" w:rsidRDefault="00C915B3" w:rsidP="00876D57">
            <w:pPr>
              <w:ind w:rightChars="156" w:right="334" w:firstLineChars="550" w:firstLine="1068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22225</wp:posOffset>
                      </wp:positionV>
                      <wp:extent cx="2896870" cy="789940"/>
                      <wp:effectExtent l="5715" t="10795" r="12065" b="889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6870" cy="789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915B3" w:rsidRDefault="00C915B3" w:rsidP="00C915B3">
                                  <w:pPr>
                                    <w:spacing w:line="320" w:lineRule="exact"/>
                                    <w:ind w:firstLineChars="100" w:firstLine="194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A523E0">
                                    <w:rPr>
                                      <w:rFonts w:hint="eastAsia"/>
                                      <w:sz w:val="20"/>
                                    </w:rPr>
                                    <w:t>該当すものに〇</w:t>
                                  </w:r>
                                  <w:proofErr w:type="gramEnd"/>
                                  <w:r w:rsidRPr="00A523E0"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  <w:p w:rsidR="00C915B3" w:rsidRDefault="00C915B3" w:rsidP="00C915B3">
                                  <w:pPr>
                                    <w:spacing w:line="320" w:lineRule="exact"/>
                                    <w:ind w:firstLineChars="100" w:firstLine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ファミリー　　　　　ワンルーム</w:t>
                                  </w:r>
                                </w:p>
                                <w:p w:rsidR="00C915B3" w:rsidRPr="00A523E0" w:rsidRDefault="00C915B3" w:rsidP="00C915B3">
                                  <w:pPr>
                                    <w:spacing w:line="320" w:lineRule="exact"/>
                                    <w:ind w:firstLineChars="100" w:firstLine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店舗　　　　　　　　その他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38.05pt;margin-top:1.75pt;width:228.1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" strokeweight=".5pt">
                      <v:textbox>
                        <w:txbxContent>
                          <w:p w:rsidR="00C915B3" w:rsidRDefault="00C915B3" w:rsidP="00C915B3">
                            <w:pPr>
                              <w:spacing w:line="320" w:lineRule="exact"/>
                              <w:ind w:firstLineChars="100" w:firstLine="194"/>
                              <w:rPr>
                                <w:rFonts w:hint="eastAsia"/>
                                <w:sz w:val="20"/>
                              </w:rPr>
                            </w:pPr>
                            <w:proofErr w:type="gramStart"/>
                            <w:r w:rsidRPr="00A523E0">
                              <w:rPr>
                                <w:rFonts w:hint="eastAsia"/>
                                <w:sz w:val="20"/>
                              </w:rPr>
                              <w:t>該当すものに〇</w:t>
                            </w:r>
                            <w:proofErr w:type="gramEnd"/>
                            <w:r w:rsidRPr="00A523E0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C915B3" w:rsidRDefault="00C915B3" w:rsidP="00C915B3">
                            <w:pPr>
                              <w:spacing w:line="320" w:lineRule="exact"/>
                              <w:ind w:firstLineChars="100" w:firstLine="194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ファミリー　　　　　ワンルーム</w:t>
                            </w:r>
                          </w:p>
                          <w:p w:rsidR="00C915B3" w:rsidRPr="00A523E0" w:rsidRDefault="00C915B3" w:rsidP="00C915B3">
                            <w:pPr>
                              <w:spacing w:line="320" w:lineRule="exact"/>
                              <w:ind w:firstLineChars="100" w:firstLine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店舗　　　　　　　　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45D5">
              <w:rPr>
                <w:rFonts w:ascii="ＭＳ Ｐゴシック" w:eastAsia="ＭＳ Ｐゴシック" w:hAnsi="ＭＳ ゴシック" w:hint="eastAsia"/>
              </w:rPr>
              <w:t>建物階数　　　　　　　　　　　　階</w:t>
            </w:r>
          </w:p>
          <w:p w:rsidR="00C915B3" w:rsidRPr="006845D5" w:rsidRDefault="00C915B3" w:rsidP="00876D57">
            <w:pPr>
              <w:ind w:leftChars="527" w:left="1129" w:rightChars="156" w:right="334"/>
              <w:rPr>
                <w:rFonts w:ascii="ＭＳ Ｐゴシック" w:eastAsia="ＭＳ Ｐゴシック" w:hAnsi="ＭＳ ゴシック"/>
                <w:sz w:val="16"/>
              </w:rPr>
            </w:pPr>
            <w:r w:rsidRPr="006845D5">
              <w:rPr>
                <w:rFonts w:ascii="ＭＳ Ｐゴシック" w:eastAsia="ＭＳ Ｐゴシック" w:hAnsi="ＭＳ ゴシック" w:hint="eastAsia"/>
                <w:sz w:val="18"/>
              </w:rPr>
              <w:t xml:space="preserve">　　　　　　　　　　　　　　　　　　　　　　　　</w:t>
            </w:r>
            <w:r w:rsidRPr="006845D5">
              <w:rPr>
                <w:rFonts w:ascii="ＭＳ Ｐゴシック" w:eastAsia="ＭＳ Ｐゴシック" w:hAnsi="ＭＳ ゴシック" w:hint="eastAsia"/>
                <w:sz w:val="16"/>
              </w:rPr>
              <w:t xml:space="preserve"> </w:t>
            </w:r>
          </w:p>
          <w:p w:rsidR="00C915B3" w:rsidRPr="006845D5" w:rsidRDefault="00C915B3" w:rsidP="00876D57">
            <w:pPr>
              <w:ind w:rightChars="156" w:right="334" w:firstLineChars="500" w:firstLine="1071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給水戸数　　　　　　　　　　　　戸</w:t>
            </w:r>
          </w:p>
          <w:p w:rsidR="00C915B3" w:rsidRPr="006845D5" w:rsidRDefault="00C915B3" w:rsidP="00876D57">
            <w:pPr>
              <w:ind w:leftChars="118" w:left="253" w:rightChars="156" w:right="33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-918210</wp:posOffset>
                      </wp:positionV>
                      <wp:extent cx="4008755" cy="0"/>
                      <wp:effectExtent l="6985" t="9525" r="13335" b="952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8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D32CF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-72.3pt" to="445.05pt,-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hT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"/>
                  </w:pict>
                </mc:Fallback>
              </mc:AlternateContent>
            </w: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-461010</wp:posOffset>
                      </wp:positionV>
                      <wp:extent cx="1219835" cy="1270"/>
                      <wp:effectExtent l="10160" t="9525" r="8255" b="825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83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92611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-36.3pt" to="225.7pt,-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"/>
                  </w:pict>
                </mc:Fallback>
              </mc:AlternateContent>
            </w:r>
            <w:r w:rsidRPr="006845D5">
              <w:rPr>
                <w:rFonts w:ascii="ＭＳ Ｐゴシック" w:eastAsia="ＭＳ Ｐ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-1270</wp:posOffset>
                      </wp:positionV>
                      <wp:extent cx="1223010" cy="635"/>
                      <wp:effectExtent l="6985" t="12065" r="8255" b="63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30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A4AD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-.1pt" to="22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"/>
                  </w:pict>
                </mc:Fallback>
              </mc:AlternateContent>
            </w:r>
            <w:r w:rsidRPr="006845D5">
              <w:rPr>
                <w:rFonts w:ascii="ＭＳ Ｐゴシック" w:eastAsia="ＭＳ Ｐゴシック" w:hAnsi="ＭＳ ゴシック" w:hint="eastAsia"/>
              </w:rPr>
              <w:t xml:space="preserve"> </w:t>
            </w:r>
          </w:p>
          <w:p w:rsidR="00C915B3" w:rsidRPr="006845D5" w:rsidRDefault="00C915B3" w:rsidP="00876D57">
            <w:pPr>
              <w:ind w:leftChars="118" w:left="253" w:rightChars="156" w:right="334" w:firstLineChars="100" w:firstLine="21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３　予定工期　　　令和　　　年　　　月　　　日 から 令和　　　年　　　月　　　日まで</w:t>
            </w:r>
          </w:p>
          <w:p w:rsidR="00C915B3" w:rsidRPr="006845D5" w:rsidRDefault="00C915B3" w:rsidP="00876D57">
            <w:pPr>
              <w:ind w:rightChars="156" w:right="334" w:firstLineChars="550" w:firstLine="1068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214630</wp:posOffset>
                      </wp:positionV>
                      <wp:extent cx="2830830" cy="0"/>
                      <wp:effectExtent l="13335" t="9525" r="13335" b="952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0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A3679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16.9pt" to="355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"/>
                  </w:pict>
                </mc:Fallback>
              </mc:AlternateContent>
            </w:r>
            <w:r w:rsidRPr="006845D5">
              <w:rPr>
                <w:rFonts w:ascii="ＭＳ Ｐゴシック" w:eastAsia="ＭＳ Ｐゴシック" w:hAnsi="ＭＳ ゴシック" w:hint="eastAsia"/>
              </w:rPr>
              <w:t>既存建物名称</w:t>
            </w:r>
          </w:p>
          <w:p w:rsidR="00C915B3" w:rsidRPr="006845D5" w:rsidRDefault="00C915B3" w:rsidP="00876D57">
            <w:pPr>
              <w:spacing w:beforeLines="50" w:before="176"/>
              <w:ind w:firstLineChars="500" w:firstLine="1071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給水装置番号　　　　　第　　　　　　　　　　号</w:t>
            </w:r>
          </w:p>
          <w:p w:rsidR="00C915B3" w:rsidRPr="006845D5" w:rsidRDefault="00C915B3" w:rsidP="00876D57">
            <w:pPr>
              <w:ind w:firstLineChars="220" w:firstLine="427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51435</wp:posOffset>
                      </wp:positionV>
                      <wp:extent cx="1763395" cy="0"/>
                      <wp:effectExtent l="5715" t="6350" r="12065" b="1270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3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7AC38" id="直線コネクタ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4.05pt" to="26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"/>
                  </w:pict>
                </mc:Fallback>
              </mc:AlternateContent>
            </w:r>
            <w:r w:rsidRPr="006845D5">
              <w:rPr>
                <w:rFonts w:ascii="ＭＳ Ｐゴシック" w:eastAsia="ＭＳ Ｐゴシック" w:hAnsi="ＭＳ ゴシック" w:hint="eastAsia"/>
              </w:rPr>
              <w:t xml:space="preserve">４　添付書類　</w:t>
            </w:r>
          </w:p>
          <w:p w:rsidR="00C915B3" w:rsidRPr="006845D5" w:rsidRDefault="00C915B3" w:rsidP="00876D57">
            <w:pPr>
              <w:ind w:firstLineChars="500" w:firstLine="1071"/>
              <w:jc w:val="left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付近見取り図</w:t>
            </w:r>
          </w:p>
        </w:tc>
      </w:tr>
    </w:tbl>
    <w:p w:rsidR="00C915B3" w:rsidRPr="006845D5" w:rsidRDefault="00C915B3" w:rsidP="00C915B3">
      <w:pPr>
        <w:jc w:val="left"/>
        <w:rPr>
          <w:rFonts w:ascii="ＭＳ Ｐゴシック" w:eastAsia="ＭＳ Ｐゴシック" w:hAnsi="ＭＳ ゴシック"/>
          <w:sz w:val="16"/>
        </w:rPr>
      </w:pPr>
      <w:r w:rsidRPr="006845D5">
        <w:rPr>
          <w:rFonts w:ascii="ＭＳ Ｐゴシック" w:eastAsia="ＭＳ Ｐゴシック" w:hAnsi="ＭＳ ゴシック" w:hint="eastAsia"/>
        </w:rPr>
        <w:t xml:space="preserve">　　　　　　　　　　　　　　　　　　　　　　　　　　　　　　　　　　　　　</w:t>
      </w:r>
    </w:p>
    <w:p w:rsidR="00ED63B5" w:rsidRPr="00C915B3" w:rsidRDefault="00ED63B5"/>
    <w:sectPr w:rsidR="00ED63B5" w:rsidRPr="00C915B3" w:rsidSect="00C91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567" w:gutter="0"/>
      <w:pgNumType w:fmt="decimalFullWidth" w:start="1"/>
      <w:cols w:space="720"/>
      <w:noEndnote/>
      <w:docGrid w:type="linesAndChars" w:linePitch="35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C6" w:rsidRDefault="003D1CC6">
      <w:r>
        <w:separator/>
      </w:r>
    </w:p>
  </w:endnote>
  <w:endnote w:type="continuationSeparator" w:id="0">
    <w:p w:rsidR="003D1CC6" w:rsidRDefault="003D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B2" w:rsidRDefault="00E706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8E" w:rsidRDefault="003D1CC6">
    <w:pPr>
      <w:pStyle w:val="a3"/>
      <w:jc w:val="center"/>
    </w:pPr>
    <w:bookmarkStart w:id="0" w:name="_GoBack"/>
    <w:bookmarkEnd w:id="0"/>
  </w:p>
  <w:p w:rsidR="0029578E" w:rsidRDefault="003D1CC6" w:rsidP="00E4442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B2" w:rsidRDefault="00E706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C6" w:rsidRDefault="003D1CC6">
      <w:r>
        <w:separator/>
      </w:r>
    </w:p>
  </w:footnote>
  <w:footnote w:type="continuationSeparator" w:id="0">
    <w:p w:rsidR="003D1CC6" w:rsidRDefault="003D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B2" w:rsidRDefault="00E706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B2" w:rsidRDefault="00E706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B2" w:rsidRDefault="00E706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B3"/>
    <w:rsid w:val="003D1CC6"/>
    <w:rsid w:val="00C915B3"/>
    <w:rsid w:val="00E706B2"/>
    <w:rsid w:val="00E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9632A"/>
  <w15:chartTrackingRefBased/>
  <w15:docId w15:val="{7387A670-3255-4A82-B884-57639AC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B3"/>
    <w:pPr>
      <w:widowControl w:val="0"/>
      <w:jc w:val="both"/>
    </w:pPr>
    <w:rPr>
      <w:rFonts w:ascii="ＭＳ ゴシック" w:eastAsia="ＭＳ ゴシック" w:hAnsi="ＭＳ Ｐゴシック" w:cs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1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915B3"/>
    <w:rPr>
      <w:rFonts w:ascii="ＭＳ ゴシック" w:eastAsia="ＭＳ ゴシック" w:hAnsi="ＭＳ Ｐゴシック" w:cs="ＭＳ Ｐゴシック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91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15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6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B2"/>
    <w:rPr>
      <w:rFonts w:ascii="ＭＳ ゴシック" w:eastAsia="ＭＳ ゴシック" w:hAnsi="ＭＳ Ｐゴシック" w:cs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2023-03-09T07:56:00Z</cp:lastPrinted>
  <dcterms:created xsi:type="dcterms:W3CDTF">2023-03-09T07:56:00Z</dcterms:created>
  <dcterms:modified xsi:type="dcterms:W3CDTF">2023-03-09T07:58:00Z</dcterms:modified>
</cp:coreProperties>
</file>